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DF" w:rsidRPr="005401AF" w:rsidRDefault="00F55FDF" w:rsidP="00F5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DF" w:rsidRPr="00823F36" w:rsidRDefault="00F55FDF" w:rsidP="00F55F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1.pielikums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_________________________________________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</w:rPr>
      </w:pPr>
      <w:r w:rsidRPr="00823F36">
        <w:rPr>
          <w:rFonts w:ascii="Times New Roman" w:hAnsi="Times New Roman" w:cs="Times New Roman"/>
          <w:i/>
        </w:rPr>
        <w:t>Vārds, uzvārds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__________-_________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</w:rPr>
      </w:pPr>
      <w:r w:rsidRPr="00823F36">
        <w:rPr>
          <w:rFonts w:ascii="Times New Roman" w:hAnsi="Times New Roman" w:cs="Times New Roman"/>
          <w:i/>
        </w:rPr>
        <w:t>Personas kods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Tālrunis: _____________________________________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E-pasts: _______________________________________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 xml:space="preserve">Rīgas Stradiņa universitātes </w:t>
      </w:r>
    </w:p>
    <w:p w:rsidR="00F55FDF" w:rsidRPr="00823F36" w:rsidRDefault="00F55FDF" w:rsidP="00F55FD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 xml:space="preserve">Sarkanā Krusta medicīnas koledžas </w:t>
      </w:r>
    </w:p>
    <w:p w:rsidR="00F55FDF" w:rsidRPr="00823F36" w:rsidRDefault="00F55FDF" w:rsidP="00F55FD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 xml:space="preserve">Direktorei Inārai Upmalei 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823F36">
        <w:rPr>
          <w:rFonts w:ascii="Times New Roman" w:hAnsi="Times New Roman" w:cs="Times New Roman"/>
          <w:b/>
          <w:sz w:val="24"/>
        </w:rPr>
        <w:t>IESNIEGUMS</w:t>
      </w:r>
    </w:p>
    <w:p w:rsidR="00F55FDF" w:rsidRPr="00823F36" w:rsidRDefault="00F55FDF" w:rsidP="00F55FD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 xml:space="preserve"> Lūdzu atļaut kārtot _____________________________________ (</w:t>
      </w:r>
      <w:r w:rsidRPr="00823F36">
        <w:rPr>
          <w:rFonts w:ascii="Times New Roman" w:hAnsi="Times New Roman" w:cs="Times New Roman"/>
          <w:i/>
        </w:rPr>
        <w:t>kvalifikācija</w:t>
      </w:r>
      <w:r w:rsidRPr="00823F36">
        <w:rPr>
          <w:rFonts w:ascii="Times New Roman" w:hAnsi="Times New Roman" w:cs="Times New Roman"/>
        </w:rPr>
        <w:t xml:space="preserve">) profesionālās atbilstības pārbaudi atbilstoši RSU Sarkanā Krusta medicīnas koledžā noteiktajai profesionālās kvalifikācijas atbilstības pārbaudes kārtībai.   </w:t>
      </w:r>
    </w:p>
    <w:p w:rsidR="00F55FDF" w:rsidRPr="00823F36" w:rsidRDefault="00F55FDF" w:rsidP="00F55FD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Pielikumā pievienoju šādu dokumentu kopijas: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Profesionālo kvalifikāciju apliecinošs izglītības dokuments (diploms) 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_________________________________________________________________________________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Uzvārda/vārda maiņu apliecinošs dokuments ___________________________________________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Cits dokuments __________________________________________________________________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Cits dokuments __________________________________________________________________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 xml:space="preserve">Ar kārtību, kādā RSU Sarkanā Krusta medicīnas koledžā tiek veikta profesionālās atbilstības pārbaude, esmu iepazinusies/-ies.  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Lai sagatavotos pārbaudei, informāciju par to vēlos saņemt: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personīgi Koledžā papīra formātā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elektroniski uz e-pastu: ____________________________________________________________.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Pirms pārbaudījuma vēlos apmeklēt konsultācijas Koledžā: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jā</w:t>
      </w:r>
      <w:r w:rsidRPr="00823F36">
        <w:rPr>
          <w:rFonts w:ascii="Times New Roman" w:hAnsi="Times New Roman" w:cs="Times New Roman"/>
        </w:rPr>
        <w:tab/>
      </w:r>
      <w:r w:rsidRPr="00823F36">
        <w:rPr>
          <w:rFonts w:ascii="Times New Roman" w:hAnsi="Times New Roman" w:cs="Times New Roman"/>
        </w:rPr>
        <w:tab/>
      </w: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nē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Informāciju par pārbaudes rezultātiem 3 darba dienu laikā pēc pārbaudījuma veikšanas vēlos saņemt: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klātienē Koledžā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pa tālruni _______________________________________________________________________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  <w:lang w:val="de-DE"/>
        </w:rPr>
        <w:sym w:font="Symbol" w:char="00F0"/>
      </w:r>
      <w:r w:rsidRPr="00823F36">
        <w:rPr>
          <w:rFonts w:ascii="Times New Roman" w:hAnsi="Times New Roman" w:cs="Times New Roman"/>
        </w:rPr>
        <w:t xml:space="preserve">  elektroniski uz e-pastu: ____________________________________________________________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823F36">
        <w:rPr>
          <w:rFonts w:ascii="Times New Roman" w:hAnsi="Times New Roman" w:cs="Times New Roman"/>
        </w:rPr>
        <w:t>__________</w:t>
      </w:r>
    </w:p>
    <w:p w:rsidR="00F55FDF" w:rsidRPr="00823F36" w:rsidRDefault="00F55FDF" w:rsidP="00F55F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Paraksts</w:t>
      </w:r>
    </w:p>
    <w:p w:rsidR="00F55FDF" w:rsidRPr="00823F36" w:rsidRDefault="00F55FDF" w:rsidP="00F55FDF">
      <w:pPr>
        <w:spacing w:after="0" w:line="240" w:lineRule="auto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___________________________________</w:t>
      </w:r>
    </w:p>
    <w:p w:rsidR="00F55FDF" w:rsidRPr="00EB184B" w:rsidRDefault="00F55FDF" w:rsidP="00F55FDF">
      <w:pPr>
        <w:spacing w:after="0" w:line="240" w:lineRule="auto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Datums</w:t>
      </w:r>
    </w:p>
    <w:p w:rsidR="00F55FDF" w:rsidRPr="00823F36" w:rsidRDefault="00F55FDF" w:rsidP="00F55FDF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SAŅEMTS:</w:t>
      </w:r>
    </w:p>
    <w:p w:rsidR="00F55FDF" w:rsidRPr="00823F36" w:rsidRDefault="00F55FDF" w:rsidP="00F55FDF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20____.gada _____._______________</w:t>
      </w:r>
    </w:p>
    <w:p w:rsidR="00F55FDF" w:rsidRPr="00823F36" w:rsidRDefault="00F55FDF" w:rsidP="00F55FDF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__________________________________________</w:t>
      </w:r>
    </w:p>
    <w:p w:rsidR="00F55FDF" w:rsidRPr="00823F36" w:rsidRDefault="00F55FDF" w:rsidP="00F55FDF">
      <w:pPr>
        <w:spacing w:after="0" w:line="240" w:lineRule="auto"/>
        <w:ind w:left="4320"/>
        <w:jc w:val="both"/>
        <w:rPr>
          <w:rFonts w:ascii="Times New Roman" w:hAnsi="Times New Roman" w:cs="Times New Roman"/>
          <w:i/>
        </w:rPr>
      </w:pPr>
      <w:r w:rsidRPr="00823F36">
        <w:rPr>
          <w:rFonts w:ascii="Times New Roman" w:hAnsi="Times New Roman" w:cs="Times New Roman"/>
        </w:rPr>
        <w:tab/>
      </w:r>
      <w:r w:rsidRPr="00823F36">
        <w:rPr>
          <w:rFonts w:ascii="Times New Roman" w:hAnsi="Times New Roman" w:cs="Times New Roman"/>
          <w:i/>
        </w:rPr>
        <w:t>paraksts, atšifrējums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Profesionālās atbilstības pārbaudes norises datums un laiks:</w:t>
      </w: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DF" w:rsidRPr="00823F36" w:rsidRDefault="00F55FDF" w:rsidP="00F55F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36">
        <w:rPr>
          <w:rFonts w:ascii="Times New Roman" w:hAnsi="Times New Roman" w:cs="Times New Roman"/>
        </w:rPr>
        <w:t>20____.gada ____. _______________ plkst.: ___________ kabinets ____________</w:t>
      </w:r>
    </w:p>
    <w:p w:rsidR="001E00B6" w:rsidRDefault="001E00B6">
      <w:bookmarkStart w:id="0" w:name="_GoBack"/>
      <w:bookmarkEnd w:id="0"/>
    </w:p>
    <w:sectPr w:rsidR="001E00B6" w:rsidSect="005E2D32">
      <w:footerReference w:type="default" r:id="rId4"/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93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C2C" w:rsidRDefault="00F55FDF">
        <w:pPr>
          <w:pStyle w:val="Footer"/>
          <w:jc w:val="right"/>
        </w:pPr>
        <w:r w:rsidRPr="00592C2C">
          <w:rPr>
            <w:rFonts w:ascii="Times New Roman" w:hAnsi="Times New Roman" w:cs="Times New Roman"/>
            <w:sz w:val="20"/>
          </w:rPr>
          <w:fldChar w:fldCharType="begin"/>
        </w:r>
        <w:r w:rsidRPr="00592C2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92C2C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592C2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592C2C" w:rsidRDefault="00F55F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F"/>
    <w:rsid w:val="001E00B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DF6B-A70C-40C7-B69C-4775BB0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5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Marnauza</dc:creator>
  <cp:keywords/>
  <dc:description/>
  <cp:lastModifiedBy>Sanita Marnauza</cp:lastModifiedBy>
  <cp:revision>1</cp:revision>
  <dcterms:created xsi:type="dcterms:W3CDTF">2019-05-23T10:27:00Z</dcterms:created>
  <dcterms:modified xsi:type="dcterms:W3CDTF">2019-05-23T10:27:00Z</dcterms:modified>
</cp:coreProperties>
</file>